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F4" w:rsidRPr="000168F4" w:rsidRDefault="000168F4" w:rsidP="000168F4">
      <w:pPr>
        <w:widowControl w:val="0"/>
        <w:suppressAutoHyphens/>
        <w:spacing w:after="0" w:line="288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Załącznik Nr 1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do Zarządzenia </w:t>
      </w:r>
      <w:r w:rsidR="007019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nr 24/2023</w:t>
      </w:r>
      <w:bookmarkStart w:id="0" w:name="_GoBack"/>
      <w:bookmarkEnd w:id="0"/>
    </w:p>
    <w:p w:rsidR="000168F4" w:rsidRPr="000168F4" w:rsidRDefault="000168F4" w:rsidP="000168F4">
      <w:pPr>
        <w:widowControl w:val="0"/>
        <w:suppressAutoHyphens/>
        <w:spacing w:after="0" w:line="288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Dyrektora Publicznej Szkoły Podstawowej 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 Kobielach Wielkich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z dnia </w:t>
      </w:r>
      <w:r w:rsidR="007019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01 września 2023 r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0168F4" w:rsidRPr="000168F4" w:rsidRDefault="000168F4" w:rsidP="000168F4">
      <w:pPr>
        <w:widowControl w:val="0"/>
        <w:suppressAutoHyphens/>
        <w:spacing w:after="0" w:line="288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0168F4" w:rsidRPr="000168F4" w:rsidRDefault="000168F4" w:rsidP="000168F4">
      <w:pPr>
        <w:widowControl w:val="0"/>
        <w:suppressAutoHyphens/>
        <w:spacing w:after="0" w:line="288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0168F4" w:rsidRPr="000168F4" w:rsidRDefault="000168F4" w:rsidP="000168F4">
      <w:pPr>
        <w:widowControl w:val="0"/>
        <w:suppressAutoHyphens/>
        <w:spacing w:after="0" w:line="288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Kalkulacja dotycząca kosztów przygotowania posiłków w stołówce szkolnej.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0168F4" w:rsidRPr="000168F4" w:rsidRDefault="000168F4" w:rsidP="000168F4">
      <w:pPr>
        <w:widowControl w:val="0"/>
        <w:suppressAutoHyphens/>
        <w:spacing w:after="0" w:line="288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Koszty produktów wykorzystanych do przygotowania posiłku (wsad do kotła) – 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0168F4" w:rsidRPr="000168F4" w:rsidRDefault="000168F4" w:rsidP="000168F4">
      <w:pPr>
        <w:widowControl w:val="0"/>
        <w:suppressAutoHyphens/>
        <w:spacing w:after="0" w:line="288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Obiad – 5,00 zł</w:t>
      </w:r>
    </w:p>
    <w:p w:rsidR="000168F4" w:rsidRPr="000168F4" w:rsidRDefault="000168F4" w:rsidP="000168F4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0168F4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 xml:space="preserve">Koszty produktów wykorzystanych do przygotowania posiłku (wsad do kotła) </w:t>
      </w:r>
    </w:p>
    <w:p w:rsidR="000168F4" w:rsidRPr="000168F4" w:rsidRDefault="000168F4" w:rsidP="000168F4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0168F4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>- szacunkowe miesięczne koszty produktów zużywanych do przygotowania posiłku                          (wsadu)  - 22800,00 zł</w:t>
      </w:r>
    </w:p>
    <w:p w:rsidR="000168F4" w:rsidRPr="000168F4" w:rsidRDefault="000168F4" w:rsidP="000168F4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0168F4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 xml:space="preserve">- średnia ilość posiłków w miesiącu - 19 </w:t>
      </w:r>
    </w:p>
    <w:p w:rsidR="000168F4" w:rsidRPr="000168F4" w:rsidRDefault="000168F4" w:rsidP="000168F4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0168F4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>- średnia liczba wydawanych posiłków miesięcznie - 240</w:t>
      </w:r>
    </w:p>
    <w:p w:rsidR="000168F4" w:rsidRPr="000168F4" w:rsidRDefault="000168F4" w:rsidP="000168F4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0168F4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>22800,00 : 19 : 240 = 5,00 zł (koszt wsadu jednego posiłku)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0168F4" w:rsidRPr="000168F4" w:rsidRDefault="000168F4" w:rsidP="000168F4">
      <w:pPr>
        <w:widowControl w:val="0"/>
        <w:suppressAutoHyphens/>
        <w:spacing w:after="0" w:line="288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Śniadanie  - 2,00 zł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2090,00 zł ( szacunkowe miesięczne koszty produktów zużywanych do przygotowania posiłku – wsadu ) : 19 (średnia ilość posiłków w miesiącu) : 55 (średnia liczba wydawanych posiłków miesięcznie) co daje 2,00 ( koszt wsadu jednego posiłku)</w:t>
      </w:r>
      <w:r w:rsidRPr="000168F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 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0168F4" w:rsidRPr="000168F4" w:rsidRDefault="000168F4" w:rsidP="000168F4">
      <w:pPr>
        <w:widowControl w:val="0"/>
        <w:suppressAutoHyphens/>
        <w:spacing w:after="0" w:line="288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Podwieczorek  - 1,80 zł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0168F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548,00 zł ( szacunkowe miesięczne koszty produktów zużywanych do przygotowania posiłku – wsadu ) : 19 (średnia ilość posiłków w miesiącu) :16 (średnia liczba wydawanych posiłków miesięcznie) co daje 1,80zł ( koszt wsadu jednego posiłku)</w:t>
      </w:r>
    </w:p>
    <w:p w:rsidR="000168F4" w:rsidRPr="000168F4" w:rsidRDefault="000168F4" w:rsidP="000168F4">
      <w:pPr>
        <w:widowControl w:val="0"/>
        <w:suppressAutoHyphens/>
        <w:spacing w:after="0" w:line="288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0168F4" w:rsidRPr="000168F4" w:rsidRDefault="000168F4" w:rsidP="000168F4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:rsidR="000168F4" w:rsidRPr="000168F4" w:rsidRDefault="000168F4" w:rsidP="000168F4">
      <w:pPr>
        <w:widowControl w:val="0"/>
        <w:suppressAutoHyphens/>
        <w:spacing w:before="24" w:after="0" w:line="288" w:lineRule="auto"/>
        <w:rPr>
          <w:rFonts w:ascii="Arial" w:eastAsia="SimSun" w:hAnsi="Arial" w:cs="Arial"/>
          <w:color w:val="FF0000"/>
          <w:kern w:val="1"/>
          <w:sz w:val="24"/>
          <w:szCs w:val="24"/>
          <w:lang w:eastAsia="zh-CN" w:bidi="hi-IN"/>
        </w:rPr>
      </w:pPr>
    </w:p>
    <w:p w:rsidR="000168F4" w:rsidRPr="000168F4" w:rsidRDefault="000168F4" w:rsidP="000168F4"/>
    <w:p w:rsidR="00CD4ECF" w:rsidRDefault="00CD4ECF"/>
    <w:sectPr w:rsidR="00CD4ECF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1974">
      <w:pPr>
        <w:spacing w:after="0" w:line="240" w:lineRule="auto"/>
      </w:pPr>
      <w:r>
        <w:separator/>
      </w:r>
    </w:p>
  </w:endnote>
  <w:endnote w:type="continuationSeparator" w:id="0">
    <w:p w:rsidR="00000000" w:rsidRDefault="0070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1974">
      <w:pPr>
        <w:spacing w:after="0" w:line="240" w:lineRule="auto"/>
      </w:pPr>
      <w:r>
        <w:separator/>
      </w:r>
    </w:p>
  </w:footnote>
  <w:footnote w:type="continuationSeparator" w:id="0">
    <w:p w:rsidR="00000000" w:rsidRDefault="0070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2B" w:rsidRPr="00007CB1" w:rsidRDefault="000168F4" w:rsidP="007E622B">
    <w:pPr>
      <w:pStyle w:val="Nagwek"/>
      <w:jc w:val="center"/>
      <w:rPr>
        <w:b/>
        <w:i/>
      </w:rPr>
    </w:pPr>
    <w:r w:rsidRPr="00DE6B3E">
      <w:rPr>
        <w:b/>
        <w:i/>
        <w:highlight w:val="lightGray"/>
      </w:rPr>
      <w:t>Publiczna Szkoła Podstawowa im. Władysława Stanisława Reymonta w Kobielach Wielkich</w:t>
    </w:r>
  </w:p>
  <w:p w:rsidR="007E622B" w:rsidRDefault="00701974" w:rsidP="007E622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4"/>
    <w:rsid w:val="000168F4"/>
    <w:rsid w:val="00701974"/>
    <w:rsid w:val="00C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F30B"/>
  <w15:chartTrackingRefBased/>
  <w15:docId w15:val="{A3018751-370E-4EF0-8D44-D6B3DC0A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</cp:lastModifiedBy>
  <cp:revision>2</cp:revision>
  <dcterms:created xsi:type="dcterms:W3CDTF">2023-08-30T11:33:00Z</dcterms:created>
  <dcterms:modified xsi:type="dcterms:W3CDTF">2023-08-30T19:15:00Z</dcterms:modified>
</cp:coreProperties>
</file>